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33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>ПОВЕСТК</w:t>
      </w:r>
      <w:r w:rsidR="000F2E30" w:rsidRPr="003427F6">
        <w:rPr>
          <w:rFonts w:ascii="Times New Roman" w:hAnsi="Times New Roman" w:cs="Times New Roman"/>
          <w:b/>
          <w:sz w:val="28"/>
          <w:szCs w:val="28"/>
        </w:rPr>
        <w:t>А</w:t>
      </w:r>
    </w:p>
    <w:p w:rsidR="00EB7877" w:rsidRPr="003427F6" w:rsidRDefault="001B6818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2756">
        <w:rPr>
          <w:rFonts w:ascii="Times New Roman" w:hAnsi="Times New Roman" w:cs="Times New Roman"/>
          <w:b/>
          <w:sz w:val="28"/>
          <w:szCs w:val="28"/>
        </w:rPr>
        <w:t>1</w:t>
      </w:r>
      <w:r w:rsidR="00492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1A5">
        <w:rPr>
          <w:rFonts w:ascii="Times New Roman" w:hAnsi="Times New Roman" w:cs="Times New Roman"/>
          <w:b/>
          <w:sz w:val="28"/>
          <w:szCs w:val="28"/>
        </w:rPr>
        <w:t>заочного голосования</w:t>
      </w:r>
      <w:bookmarkStart w:id="0" w:name="_GoBack"/>
      <w:bookmarkEnd w:id="0"/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EB7877" w:rsidRPr="003427F6" w:rsidRDefault="00EB7877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F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3427F6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  <w:r w:rsidR="00A73644" w:rsidRPr="003427F6">
        <w:rPr>
          <w:rFonts w:ascii="Times New Roman" w:hAnsi="Times New Roman" w:cs="Times New Roman"/>
          <w:b/>
          <w:sz w:val="28"/>
          <w:szCs w:val="28"/>
        </w:rPr>
        <w:t xml:space="preserve"> четвертого созыва</w:t>
      </w:r>
    </w:p>
    <w:p w:rsidR="00EB7877" w:rsidRPr="00604DF1" w:rsidRDefault="00AA2756" w:rsidP="001757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D2C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7D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458">
        <w:rPr>
          <w:rFonts w:ascii="Times New Roman" w:hAnsi="Times New Roman" w:cs="Times New Roman"/>
          <w:b/>
          <w:sz w:val="28"/>
          <w:szCs w:val="28"/>
        </w:rPr>
        <w:t>2020</w:t>
      </w:r>
      <w:r w:rsidR="00EB7877" w:rsidRPr="003427F6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456C6" w:rsidRDefault="006456C6" w:rsidP="0003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F73" w:rsidRPr="00F72F73" w:rsidRDefault="00585F34" w:rsidP="00AA275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681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44218" w:rsidRPr="001B68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7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2F73" w:rsidRPr="00F72F73">
        <w:rPr>
          <w:rFonts w:ascii="Times New Roman" w:hAnsi="Times New Roman" w:cs="Times New Roman"/>
          <w:sz w:val="24"/>
          <w:szCs w:val="24"/>
        </w:rPr>
        <w:t>О внесении изменений в решение  Совета депутатов городского поселения Таёжный от 25.12.2019 № 61 «О бюджете городского поселения Таёжный на 2020 год и плановый период 2021 и 2022 годов»</w:t>
      </w:r>
      <w:r w:rsidR="00F72F73">
        <w:rPr>
          <w:rFonts w:ascii="Times New Roman" w:hAnsi="Times New Roman" w:cs="Times New Roman"/>
          <w:sz w:val="24"/>
          <w:szCs w:val="24"/>
        </w:rPr>
        <w:t>;</w:t>
      </w:r>
    </w:p>
    <w:p w:rsidR="00EA7BD7" w:rsidRDefault="00F72F73" w:rsidP="00AA275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r w:rsidR="00AA2756" w:rsidRPr="005030A3">
        <w:rPr>
          <w:rFonts w:ascii="Times New Roman" w:hAnsi="Times New Roman"/>
          <w:sz w:val="23"/>
          <w:szCs w:val="23"/>
        </w:rPr>
        <w:t>О</w:t>
      </w:r>
      <w:r w:rsidR="00AA2756">
        <w:rPr>
          <w:rFonts w:ascii="Times New Roman" w:hAnsi="Times New Roman"/>
          <w:sz w:val="23"/>
          <w:szCs w:val="23"/>
        </w:rPr>
        <w:t xml:space="preserve">  передаче части полномочий </w:t>
      </w:r>
      <w:r w:rsidR="00AA2756" w:rsidRPr="005030A3">
        <w:rPr>
          <w:rFonts w:ascii="Times New Roman" w:hAnsi="Times New Roman"/>
          <w:sz w:val="23"/>
          <w:szCs w:val="23"/>
        </w:rPr>
        <w:t>органам</w:t>
      </w:r>
      <w:r w:rsidR="00AA2756">
        <w:rPr>
          <w:rFonts w:ascii="Times New Roman" w:hAnsi="Times New Roman"/>
          <w:sz w:val="23"/>
          <w:szCs w:val="23"/>
        </w:rPr>
        <w:t xml:space="preserve"> </w:t>
      </w:r>
      <w:r w:rsidR="00AA2756" w:rsidRPr="005030A3">
        <w:rPr>
          <w:rFonts w:ascii="Times New Roman" w:hAnsi="Times New Roman"/>
          <w:sz w:val="23"/>
          <w:szCs w:val="23"/>
        </w:rPr>
        <w:t>местного самоуправления Советского</w:t>
      </w:r>
      <w:r w:rsidR="00AA2756">
        <w:rPr>
          <w:rFonts w:ascii="Times New Roman" w:hAnsi="Times New Roman"/>
          <w:sz w:val="23"/>
          <w:szCs w:val="23"/>
        </w:rPr>
        <w:t xml:space="preserve"> района</w:t>
      </w:r>
      <w:r w:rsidR="00EA7BD7">
        <w:rPr>
          <w:rFonts w:ascii="Times New Roman" w:hAnsi="Times New Roman" w:cs="Times New Roman"/>
          <w:sz w:val="24"/>
          <w:szCs w:val="24"/>
        </w:rPr>
        <w:t>.</w:t>
      </w:r>
    </w:p>
    <w:p w:rsidR="001B6818" w:rsidRDefault="00F72F73" w:rsidP="00EA7B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3</w:t>
      </w:r>
      <w:r w:rsidR="00EA7BD7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 xml:space="preserve">. </w:t>
      </w:r>
      <w:r w:rsidR="00AA2756">
        <w:rPr>
          <w:rFonts w:ascii="Times New Roman" w:hAnsi="Times New Roman" w:cs="Times New Roman"/>
          <w:color w:val="22272F"/>
          <w:sz w:val="24"/>
          <w:szCs w:val="24"/>
        </w:rPr>
        <w:t xml:space="preserve">О признании </w:t>
      </w:r>
      <w:proofErr w:type="gramStart"/>
      <w:r w:rsidR="00AA2756">
        <w:rPr>
          <w:rFonts w:ascii="Times New Roman" w:hAnsi="Times New Roman" w:cs="Times New Roman"/>
          <w:color w:val="22272F"/>
          <w:sz w:val="24"/>
          <w:szCs w:val="24"/>
        </w:rPr>
        <w:t>утратившим</w:t>
      </w:r>
      <w:proofErr w:type="gramEnd"/>
      <w:r w:rsidR="00AA2756">
        <w:rPr>
          <w:rFonts w:ascii="Times New Roman" w:hAnsi="Times New Roman" w:cs="Times New Roman"/>
          <w:color w:val="22272F"/>
          <w:sz w:val="24"/>
          <w:szCs w:val="24"/>
        </w:rPr>
        <w:t xml:space="preserve"> силу Положения о порядке планирования приватизации муниципального имущества и принятия решений об условиях приватизации муниципального имущества городского поселения Таёжный</w:t>
      </w:r>
      <w:r w:rsidR="001B6818"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  <w:t>.</w:t>
      </w:r>
    </w:p>
    <w:p w:rsidR="00F72F73" w:rsidRDefault="00F72F73" w:rsidP="00EA7B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4. </w:t>
      </w:r>
      <w:r>
        <w:rPr>
          <w:rFonts w:ascii="Times New Roman" w:hAnsi="Times New Roman"/>
          <w:sz w:val="23"/>
          <w:szCs w:val="23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hAnsi="Times New Roman"/>
          <w:sz w:val="23"/>
          <w:szCs w:val="23"/>
        </w:rPr>
        <w:t>Таёжный</w:t>
      </w:r>
      <w:proofErr w:type="gramEnd"/>
      <w:r>
        <w:rPr>
          <w:rFonts w:ascii="Times New Roman" w:hAnsi="Times New Roman"/>
          <w:sz w:val="23"/>
          <w:szCs w:val="23"/>
        </w:rPr>
        <w:t xml:space="preserve"> от 18.06.2019 № 49 «О регламенте Совета депутатов городского поселения Таёжный»</w:t>
      </w:r>
    </w:p>
    <w:p w:rsidR="00F72F73" w:rsidRDefault="00F72F73" w:rsidP="00EA7B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zh-CN" w:bidi="hi-IN"/>
        </w:rPr>
      </w:pPr>
    </w:p>
    <w:p w:rsidR="00641DF6" w:rsidRDefault="00641DF6" w:rsidP="00641DF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E5E" w:rsidRDefault="00A57E5E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609CD" w:rsidRPr="00604DF1" w:rsidRDefault="00D609CD" w:rsidP="00D6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DF1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Pr="00604DF1">
        <w:rPr>
          <w:rFonts w:ascii="Times New Roman" w:hAnsi="Times New Roman" w:cs="Times New Roman"/>
          <w:sz w:val="24"/>
          <w:szCs w:val="24"/>
        </w:rPr>
        <w:tab/>
      </w:r>
      <w:r w:rsidR="00AD61C4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04DF1">
        <w:rPr>
          <w:rFonts w:ascii="Times New Roman" w:hAnsi="Times New Roman" w:cs="Times New Roman"/>
          <w:sz w:val="24"/>
          <w:szCs w:val="24"/>
        </w:rPr>
        <w:t>И.Н.Вахмина</w:t>
      </w:r>
      <w:proofErr w:type="spellEnd"/>
    </w:p>
    <w:sectPr w:rsidR="00D609CD" w:rsidRPr="00604DF1" w:rsidSect="003427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1CB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648A5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B667B6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F87988"/>
    <w:multiLevelType w:val="hybridMultilevel"/>
    <w:tmpl w:val="318ADD6A"/>
    <w:lvl w:ilvl="0" w:tplc="F7E6F56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9754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5F3C13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22429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B071C38"/>
    <w:multiLevelType w:val="hybridMultilevel"/>
    <w:tmpl w:val="0B8651DE"/>
    <w:lvl w:ilvl="0" w:tplc="057CCF10">
      <w:start w:val="28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5199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E45058D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571D53"/>
    <w:multiLevelType w:val="hybridMultilevel"/>
    <w:tmpl w:val="A57C0138"/>
    <w:lvl w:ilvl="0" w:tplc="2E5CEE6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F3BE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DF6655"/>
    <w:multiLevelType w:val="hybridMultilevel"/>
    <w:tmpl w:val="06A4433C"/>
    <w:lvl w:ilvl="0" w:tplc="DADA7064">
      <w:start w:val="1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049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DC5120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9383F5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B9676CE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73E19"/>
    <w:multiLevelType w:val="hybridMultilevel"/>
    <w:tmpl w:val="F9E2D6C4"/>
    <w:lvl w:ilvl="0" w:tplc="BCD4B50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43CCB"/>
    <w:multiLevelType w:val="hybridMultilevel"/>
    <w:tmpl w:val="D5FE16C0"/>
    <w:lvl w:ilvl="0" w:tplc="42A2A204">
      <w:start w:val="13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D1A16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EA82CAB"/>
    <w:multiLevelType w:val="hybridMultilevel"/>
    <w:tmpl w:val="2BF6EEBA"/>
    <w:lvl w:ilvl="0" w:tplc="EFFA101C">
      <w:start w:val="11"/>
      <w:numFmt w:val="decimal"/>
      <w:lvlText w:val="%1"/>
      <w:lvlJc w:val="left"/>
      <w:pPr>
        <w:ind w:left="804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1">
    <w:nsid w:val="665E6280"/>
    <w:multiLevelType w:val="hybridMultilevel"/>
    <w:tmpl w:val="0340F70C"/>
    <w:lvl w:ilvl="0" w:tplc="584E08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7BB3028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7F4437C"/>
    <w:multiLevelType w:val="hybridMultilevel"/>
    <w:tmpl w:val="92F8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21BF3"/>
    <w:multiLevelType w:val="hybridMultilevel"/>
    <w:tmpl w:val="E35C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17BE1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0675CB2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3BB0DB5"/>
    <w:multiLevelType w:val="hybridMultilevel"/>
    <w:tmpl w:val="DF9E3F72"/>
    <w:lvl w:ilvl="0" w:tplc="F85C8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AEF6643"/>
    <w:multiLevelType w:val="hybridMultilevel"/>
    <w:tmpl w:val="9DA07610"/>
    <w:lvl w:ilvl="0" w:tplc="8B048D0C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4D1841"/>
    <w:multiLevelType w:val="hybridMultilevel"/>
    <w:tmpl w:val="04325CF8"/>
    <w:lvl w:ilvl="0" w:tplc="ED0ED636">
      <w:start w:val="1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24"/>
  </w:num>
  <w:num w:numId="5">
    <w:abstractNumId w:val="3"/>
  </w:num>
  <w:num w:numId="6">
    <w:abstractNumId w:val="16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18"/>
  </w:num>
  <w:num w:numId="11">
    <w:abstractNumId w:val="26"/>
  </w:num>
  <w:num w:numId="12">
    <w:abstractNumId w:val="5"/>
  </w:num>
  <w:num w:numId="13">
    <w:abstractNumId w:val="19"/>
  </w:num>
  <w:num w:numId="14">
    <w:abstractNumId w:val="7"/>
  </w:num>
  <w:num w:numId="15">
    <w:abstractNumId w:val="8"/>
  </w:num>
  <w:num w:numId="16">
    <w:abstractNumId w:val="28"/>
  </w:num>
  <w:num w:numId="17">
    <w:abstractNumId w:val="29"/>
  </w:num>
  <w:num w:numId="18">
    <w:abstractNumId w:val="22"/>
  </w:num>
  <w:num w:numId="19">
    <w:abstractNumId w:val="4"/>
  </w:num>
  <w:num w:numId="20">
    <w:abstractNumId w:val="13"/>
  </w:num>
  <w:num w:numId="21">
    <w:abstractNumId w:val="25"/>
  </w:num>
  <w:num w:numId="22">
    <w:abstractNumId w:val="15"/>
  </w:num>
  <w:num w:numId="23">
    <w:abstractNumId w:val="14"/>
  </w:num>
  <w:num w:numId="24">
    <w:abstractNumId w:val="27"/>
  </w:num>
  <w:num w:numId="25">
    <w:abstractNumId w:val="11"/>
  </w:num>
  <w:num w:numId="26">
    <w:abstractNumId w:val="9"/>
  </w:num>
  <w:num w:numId="27">
    <w:abstractNumId w:val="20"/>
  </w:num>
  <w:num w:numId="28">
    <w:abstractNumId w:val="2"/>
  </w:num>
  <w:num w:numId="29">
    <w:abstractNumId w:val="6"/>
  </w:num>
  <w:num w:numId="30">
    <w:abstractNumId w:val="2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877"/>
    <w:rsid w:val="00010C97"/>
    <w:rsid w:val="00014D48"/>
    <w:rsid w:val="00024174"/>
    <w:rsid w:val="0003109F"/>
    <w:rsid w:val="0003591C"/>
    <w:rsid w:val="00041E99"/>
    <w:rsid w:val="000430B2"/>
    <w:rsid w:val="00052FAE"/>
    <w:rsid w:val="00061AD6"/>
    <w:rsid w:val="00065A13"/>
    <w:rsid w:val="00067DF2"/>
    <w:rsid w:val="00084B32"/>
    <w:rsid w:val="00087D7F"/>
    <w:rsid w:val="0009199D"/>
    <w:rsid w:val="0009674B"/>
    <w:rsid w:val="000A34F0"/>
    <w:rsid w:val="000A3C5E"/>
    <w:rsid w:val="000B0CC2"/>
    <w:rsid w:val="000B2810"/>
    <w:rsid w:val="000B2813"/>
    <w:rsid w:val="000C4364"/>
    <w:rsid w:val="000D53DE"/>
    <w:rsid w:val="000D7C3D"/>
    <w:rsid w:val="000F2E30"/>
    <w:rsid w:val="000F316A"/>
    <w:rsid w:val="000F31E8"/>
    <w:rsid w:val="001069B9"/>
    <w:rsid w:val="00126FE7"/>
    <w:rsid w:val="00136DDF"/>
    <w:rsid w:val="00137130"/>
    <w:rsid w:val="00160246"/>
    <w:rsid w:val="0016081D"/>
    <w:rsid w:val="001730AD"/>
    <w:rsid w:val="00174FE3"/>
    <w:rsid w:val="0017578D"/>
    <w:rsid w:val="0018182F"/>
    <w:rsid w:val="001A00AE"/>
    <w:rsid w:val="001A3286"/>
    <w:rsid w:val="001B410A"/>
    <w:rsid w:val="001B5054"/>
    <w:rsid w:val="001B6818"/>
    <w:rsid w:val="001C1FA6"/>
    <w:rsid w:val="001C2962"/>
    <w:rsid w:val="001D4601"/>
    <w:rsid w:val="001D5179"/>
    <w:rsid w:val="001E16AE"/>
    <w:rsid w:val="001E2B0F"/>
    <w:rsid w:val="002023D2"/>
    <w:rsid w:val="002060DF"/>
    <w:rsid w:val="002071F0"/>
    <w:rsid w:val="00210CE8"/>
    <w:rsid w:val="002125F8"/>
    <w:rsid w:val="002179DB"/>
    <w:rsid w:val="00221D49"/>
    <w:rsid w:val="002421BC"/>
    <w:rsid w:val="00244CC9"/>
    <w:rsid w:val="00247BA9"/>
    <w:rsid w:val="00250AE4"/>
    <w:rsid w:val="00256CE3"/>
    <w:rsid w:val="00263FFA"/>
    <w:rsid w:val="00265781"/>
    <w:rsid w:val="002668DB"/>
    <w:rsid w:val="002737B4"/>
    <w:rsid w:val="00295BF8"/>
    <w:rsid w:val="0029715F"/>
    <w:rsid w:val="002A1D65"/>
    <w:rsid w:val="002A368E"/>
    <w:rsid w:val="002B31FA"/>
    <w:rsid w:val="002C78B4"/>
    <w:rsid w:val="002D05EF"/>
    <w:rsid w:val="002D750C"/>
    <w:rsid w:val="002E7AD3"/>
    <w:rsid w:val="002F1484"/>
    <w:rsid w:val="003013B4"/>
    <w:rsid w:val="003050C6"/>
    <w:rsid w:val="00306513"/>
    <w:rsid w:val="00311173"/>
    <w:rsid w:val="0032702E"/>
    <w:rsid w:val="00334EAA"/>
    <w:rsid w:val="003427F6"/>
    <w:rsid w:val="00342A4C"/>
    <w:rsid w:val="003509C5"/>
    <w:rsid w:val="003551D2"/>
    <w:rsid w:val="00361F12"/>
    <w:rsid w:val="0036443C"/>
    <w:rsid w:val="00366C7D"/>
    <w:rsid w:val="003674D3"/>
    <w:rsid w:val="00384458"/>
    <w:rsid w:val="0038472F"/>
    <w:rsid w:val="003A2BD9"/>
    <w:rsid w:val="003A4AB9"/>
    <w:rsid w:val="003A725F"/>
    <w:rsid w:val="003B2FA2"/>
    <w:rsid w:val="003C5BAA"/>
    <w:rsid w:val="003D5240"/>
    <w:rsid w:val="003D5CB4"/>
    <w:rsid w:val="003D6D85"/>
    <w:rsid w:val="003E1316"/>
    <w:rsid w:val="003E7216"/>
    <w:rsid w:val="003F1685"/>
    <w:rsid w:val="003F6B64"/>
    <w:rsid w:val="00415604"/>
    <w:rsid w:val="004307EA"/>
    <w:rsid w:val="00430D7F"/>
    <w:rsid w:val="00437ED9"/>
    <w:rsid w:val="004432E1"/>
    <w:rsid w:val="00444218"/>
    <w:rsid w:val="00453587"/>
    <w:rsid w:val="00453D27"/>
    <w:rsid w:val="00456DE5"/>
    <w:rsid w:val="00460FC8"/>
    <w:rsid w:val="00462C1E"/>
    <w:rsid w:val="00463EA2"/>
    <w:rsid w:val="004706FE"/>
    <w:rsid w:val="004871DD"/>
    <w:rsid w:val="00491B87"/>
    <w:rsid w:val="0049209A"/>
    <w:rsid w:val="00497AE8"/>
    <w:rsid w:val="004A5022"/>
    <w:rsid w:val="004A54F9"/>
    <w:rsid w:val="004B75A5"/>
    <w:rsid w:val="004C5D33"/>
    <w:rsid w:val="004D45BA"/>
    <w:rsid w:val="004D4EFF"/>
    <w:rsid w:val="004E15FC"/>
    <w:rsid w:val="004E1717"/>
    <w:rsid w:val="004E33BA"/>
    <w:rsid w:val="004E3E57"/>
    <w:rsid w:val="00501FC2"/>
    <w:rsid w:val="005241A5"/>
    <w:rsid w:val="005377D0"/>
    <w:rsid w:val="0054404B"/>
    <w:rsid w:val="005571A5"/>
    <w:rsid w:val="00563071"/>
    <w:rsid w:val="0056354D"/>
    <w:rsid w:val="00571574"/>
    <w:rsid w:val="00580227"/>
    <w:rsid w:val="00585F34"/>
    <w:rsid w:val="0058729C"/>
    <w:rsid w:val="00595F80"/>
    <w:rsid w:val="005A05E9"/>
    <w:rsid w:val="005A22F6"/>
    <w:rsid w:val="005A2FF6"/>
    <w:rsid w:val="005A6416"/>
    <w:rsid w:val="005C049C"/>
    <w:rsid w:val="005C1611"/>
    <w:rsid w:val="005E3432"/>
    <w:rsid w:val="005F44F9"/>
    <w:rsid w:val="006012BD"/>
    <w:rsid w:val="00604DF1"/>
    <w:rsid w:val="006063D5"/>
    <w:rsid w:val="00612C9A"/>
    <w:rsid w:val="006139CE"/>
    <w:rsid w:val="00615D51"/>
    <w:rsid w:val="0064111B"/>
    <w:rsid w:val="00641DF6"/>
    <w:rsid w:val="006456C6"/>
    <w:rsid w:val="00662D8F"/>
    <w:rsid w:val="0067563C"/>
    <w:rsid w:val="00676095"/>
    <w:rsid w:val="00692D0A"/>
    <w:rsid w:val="00692D26"/>
    <w:rsid w:val="006A11DB"/>
    <w:rsid w:val="006A4227"/>
    <w:rsid w:val="006A689C"/>
    <w:rsid w:val="006B5CBF"/>
    <w:rsid w:val="00700C21"/>
    <w:rsid w:val="00705DCE"/>
    <w:rsid w:val="007171DA"/>
    <w:rsid w:val="00722C1F"/>
    <w:rsid w:val="00730AFF"/>
    <w:rsid w:val="00732641"/>
    <w:rsid w:val="007350B2"/>
    <w:rsid w:val="00735F3A"/>
    <w:rsid w:val="00736D41"/>
    <w:rsid w:val="00740FFB"/>
    <w:rsid w:val="0074706B"/>
    <w:rsid w:val="00747436"/>
    <w:rsid w:val="00751F1B"/>
    <w:rsid w:val="00762B18"/>
    <w:rsid w:val="0077668D"/>
    <w:rsid w:val="00785C6C"/>
    <w:rsid w:val="00790DFE"/>
    <w:rsid w:val="007923A2"/>
    <w:rsid w:val="007953D9"/>
    <w:rsid w:val="00796D2D"/>
    <w:rsid w:val="007A7303"/>
    <w:rsid w:val="007B1BDA"/>
    <w:rsid w:val="007B2A9E"/>
    <w:rsid w:val="007C7EAB"/>
    <w:rsid w:val="007D2C5B"/>
    <w:rsid w:val="007E469D"/>
    <w:rsid w:val="007E5907"/>
    <w:rsid w:val="007F16D0"/>
    <w:rsid w:val="007F5F4D"/>
    <w:rsid w:val="008012FF"/>
    <w:rsid w:val="008035AE"/>
    <w:rsid w:val="00805D72"/>
    <w:rsid w:val="008222F5"/>
    <w:rsid w:val="008234B4"/>
    <w:rsid w:val="008255A5"/>
    <w:rsid w:val="00825741"/>
    <w:rsid w:val="00827A34"/>
    <w:rsid w:val="008308C1"/>
    <w:rsid w:val="008335D4"/>
    <w:rsid w:val="00833A18"/>
    <w:rsid w:val="00834086"/>
    <w:rsid w:val="00842A78"/>
    <w:rsid w:val="00843AC5"/>
    <w:rsid w:val="00857A34"/>
    <w:rsid w:val="00857D8E"/>
    <w:rsid w:val="0086083E"/>
    <w:rsid w:val="0086336E"/>
    <w:rsid w:val="00863AC8"/>
    <w:rsid w:val="008A08E6"/>
    <w:rsid w:val="008A52CC"/>
    <w:rsid w:val="008B2F7C"/>
    <w:rsid w:val="008C13E4"/>
    <w:rsid w:val="008D0D8E"/>
    <w:rsid w:val="008E537F"/>
    <w:rsid w:val="008F1FFC"/>
    <w:rsid w:val="0090005B"/>
    <w:rsid w:val="00901025"/>
    <w:rsid w:val="0090593C"/>
    <w:rsid w:val="00907338"/>
    <w:rsid w:val="009111A1"/>
    <w:rsid w:val="0091482B"/>
    <w:rsid w:val="009322A5"/>
    <w:rsid w:val="0093434B"/>
    <w:rsid w:val="00941076"/>
    <w:rsid w:val="009462CA"/>
    <w:rsid w:val="00947D15"/>
    <w:rsid w:val="0095205F"/>
    <w:rsid w:val="00956443"/>
    <w:rsid w:val="00993E2D"/>
    <w:rsid w:val="00995FB6"/>
    <w:rsid w:val="009A7843"/>
    <w:rsid w:val="009B66BD"/>
    <w:rsid w:val="009B7988"/>
    <w:rsid w:val="009C16E0"/>
    <w:rsid w:val="009C193C"/>
    <w:rsid w:val="009C54E8"/>
    <w:rsid w:val="009C57A0"/>
    <w:rsid w:val="009C7A9A"/>
    <w:rsid w:val="009D467E"/>
    <w:rsid w:val="009F04A0"/>
    <w:rsid w:val="009F1971"/>
    <w:rsid w:val="009F78C9"/>
    <w:rsid w:val="00A04514"/>
    <w:rsid w:val="00A13BFF"/>
    <w:rsid w:val="00A24075"/>
    <w:rsid w:val="00A263F4"/>
    <w:rsid w:val="00A37954"/>
    <w:rsid w:val="00A459B0"/>
    <w:rsid w:val="00A47DAE"/>
    <w:rsid w:val="00A57E5E"/>
    <w:rsid w:val="00A6045C"/>
    <w:rsid w:val="00A65966"/>
    <w:rsid w:val="00A72F83"/>
    <w:rsid w:val="00A73644"/>
    <w:rsid w:val="00A752AD"/>
    <w:rsid w:val="00A928E6"/>
    <w:rsid w:val="00A947B1"/>
    <w:rsid w:val="00AA2756"/>
    <w:rsid w:val="00AA27EC"/>
    <w:rsid w:val="00AA2D61"/>
    <w:rsid w:val="00AA4335"/>
    <w:rsid w:val="00AB0A5E"/>
    <w:rsid w:val="00AC5032"/>
    <w:rsid w:val="00AD61C4"/>
    <w:rsid w:val="00AE2E6A"/>
    <w:rsid w:val="00AE498D"/>
    <w:rsid w:val="00AF33E8"/>
    <w:rsid w:val="00B0110C"/>
    <w:rsid w:val="00B033C2"/>
    <w:rsid w:val="00B16648"/>
    <w:rsid w:val="00B16745"/>
    <w:rsid w:val="00B27608"/>
    <w:rsid w:val="00B314B5"/>
    <w:rsid w:val="00B41CAF"/>
    <w:rsid w:val="00B451A8"/>
    <w:rsid w:val="00B64B5E"/>
    <w:rsid w:val="00B72727"/>
    <w:rsid w:val="00B84D0D"/>
    <w:rsid w:val="00B9091D"/>
    <w:rsid w:val="00BA5962"/>
    <w:rsid w:val="00BB5A46"/>
    <w:rsid w:val="00BD6703"/>
    <w:rsid w:val="00BD7803"/>
    <w:rsid w:val="00BE06E4"/>
    <w:rsid w:val="00BE7DBB"/>
    <w:rsid w:val="00BF2789"/>
    <w:rsid w:val="00BF7274"/>
    <w:rsid w:val="00C01B7E"/>
    <w:rsid w:val="00C055D3"/>
    <w:rsid w:val="00C27C2E"/>
    <w:rsid w:val="00C30225"/>
    <w:rsid w:val="00C30675"/>
    <w:rsid w:val="00C31CFC"/>
    <w:rsid w:val="00C5225A"/>
    <w:rsid w:val="00C7341E"/>
    <w:rsid w:val="00C862C6"/>
    <w:rsid w:val="00C92A48"/>
    <w:rsid w:val="00C9419D"/>
    <w:rsid w:val="00CB2B9B"/>
    <w:rsid w:val="00CC094B"/>
    <w:rsid w:val="00CC5BE1"/>
    <w:rsid w:val="00CD277D"/>
    <w:rsid w:val="00CE45D8"/>
    <w:rsid w:val="00CE7532"/>
    <w:rsid w:val="00CF03A3"/>
    <w:rsid w:val="00CF7534"/>
    <w:rsid w:val="00D23FC8"/>
    <w:rsid w:val="00D270EA"/>
    <w:rsid w:val="00D310AD"/>
    <w:rsid w:val="00D33BD8"/>
    <w:rsid w:val="00D609CD"/>
    <w:rsid w:val="00D60BBF"/>
    <w:rsid w:val="00D665AF"/>
    <w:rsid w:val="00D73073"/>
    <w:rsid w:val="00D733FC"/>
    <w:rsid w:val="00D76935"/>
    <w:rsid w:val="00DA0968"/>
    <w:rsid w:val="00DB5812"/>
    <w:rsid w:val="00DC00CB"/>
    <w:rsid w:val="00DC30B1"/>
    <w:rsid w:val="00DC463C"/>
    <w:rsid w:val="00DC7B7F"/>
    <w:rsid w:val="00DD1664"/>
    <w:rsid w:val="00DD27B0"/>
    <w:rsid w:val="00DE2D2D"/>
    <w:rsid w:val="00DE5B07"/>
    <w:rsid w:val="00DE5BA5"/>
    <w:rsid w:val="00DF446B"/>
    <w:rsid w:val="00DF5633"/>
    <w:rsid w:val="00E04296"/>
    <w:rsid w:val="00E0730D"/>
    <w:rsid w:val="00E103B4"/>
    <w:rsid w:val="00E11B35"/>
    <w:rsid w:val="00E16540"/>
    <w:rsid w:val="00E23D34"/>
    <w:rsid w:val="00E2670C"/>
    <w:rsid w:val="00E30EE3"/>
    <w:rsid w:val="00E31DA1"/>
    <w:rsid w:val="00E33AFA"/>
    <w:rsid w:val="00E355AA"/>
    <w:rsid w:val="00E42F80"/>
    <w:rsid w:val="00E45A49"/>
    <w:rsid w:val="00E57285"/>
    <w:rsid w:val="00E6082F"/>
    <w:rsid w:val="00E711A4"/>
    <w:rsid w:val="00E758FE"/>
    <w:rsid w:val="00E77545"/>
    <w:rsid w:val="00E81975"/>
    <w:rsid w:val="00E832DB"/>
    <w:rsid w:val="00E92469"/>
    <w:rsid w:val="00E954C9"/>
    <w:rsid w:val="00EA4237"/>
    <w:rsid w:val="00EA7BD7"/>
    <w:rsid w:val="00EB31B7"/>
    <w:rsid w:val="00EB339B"/>
    <w:rsid w:val="00EB38C6"/>
    <w:rsid w:val="00EB7877"/>
    <w:rsid w:val="00EC3B1E"/>
    <w:rsid w:val="00ED119D"/>
    <w:rsid w:val="00ED516C"/>
    <w:rsid w:val="00EF4DDE"/>
    <w:rsid w:val="00EF67AB"/>
    <w:rsid w:val="00F002B1"/>
    <w:rsid w:val="00F01A75"/>
    <w:rsid w:val="00F04C87"/>
    <w:rsid w:val="00F11DFB"/>
    <w:rsid w:val="00F1486B"/>
    <w:rsid w:val="00F15B8B"/>
    <w:rsid w:val="00F17FD0"/>
    <w:rsid w:val="00F2053E"/>
    <w:rsid w:val="00F615CD"/>
    <w:rsid w:val="00F630DA"/>
    <w:rsid w:val="00F64747"/>
    <w:rsid w:val="00F72F73"/>
    <w:rsid w:val="00F75A71"/>
    <w:rsid w:val="00F769BC"/>
    <w:rsid w:val="00FA7440"/>
    <w:rsid w:val="00FD3EE2"/>
    <w:rsid w:val="00FD6750"/>
    <w:rsid w:val="00FE2B57"/>
    <w:rsid w:val="00FE38D5"/>
    <w:rsid w:val="00FE3B39"/>
    <w:rsid w:val="00FF0D84"/>
    <w:rsid w:val="00FF0E9C"/>
    <w:rsid w:val="00FF15D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74"/>
    <w:pPr>
      <w:ind w:left="720"/>
      <w:contextualSpacing/>
    </w:pPr>
  </w:style>
  <w:style w:type="paragraph" w:styleId="a4">
    <w:name w:val="No Spacing"/>
    <w:uiPriority w:val="1"/>
    <w:qFormat/>
    <w:rsid w:val="001730A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9D467E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842A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87</cp:revision>
  <cp:lastPrinted>2019-12-25T09:52:00Z</cp:lastPrinted>
  <dcterms:created xsi:type="dcterms:W3CDTF">2019-04-24T12:32:00Z</dcterms:created>
  <dcterms:modified xsi:type="dcterms:W3CDTF">2020-11-23T07:24:00Z</dcterms:modified>
</cp:coreProperties>
</file>