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1" w:rsidRDefault="00B72451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Информационное сообщение о проведении публичных слушаний (в дополнение к информационному сообщению о проведении публичных слушаний, опубликованному в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газете 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«Вестник </w:t>
      </w:r>
      <w:proofErr w:type="gramStart"/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Таёжного</w:t>
      </w:r>
      <w:proofErr w:type="gramEnd"/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от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.04.2020 №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311C40" w:rsidRPr="00311C40" w:rsidRDefault="00311C40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2451" w:rsidRDefault="00B72451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11C40" w:rsidRPr="00311C40" w:rsidRDefault="00311C40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Доводим до Вашего сведения, что дата проведения публичных слушаний </w:t>
      </w:r>
      <w:r w:rsidR="00995E3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</w:t>
      </w:r>
      <w:r w:rsidR="00995E38" w:rsidRPr="000E78C7">
        <w:rPr>
          <w:rFonts w:ascii="Times New Roman" w:hAnsi="Times New Roman" w:cs="Times New Roman"/>
          <w:sz w:val="24"/>
          <w:szCs w:val="24"/>
        </w:rPr>
        <w:t xml:space="preserve">решения Совета депутатов  городского поселения Таёжный </w:t>
      </w:r>
      <w:r w:rsidR="0071681C" w:rsidRPr="00F148B2">
        <w:rPr>
          <w:rFonts w:ascii="Times New Roman" w:hAnsi="Times New Roman" w:cs="Times New Roman"/>
          <w:sz w:val="24"/>
          <w:szCs w:val="24"/>
        </w:rPr>
        <w:t>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назначенных постановлением главы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681C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О назначении публичных </w:t>
      </w:r>
      <w:r w:rsidR="0071681C">
        <w:rPr>
          <w:rFonts w:ascii="Times New Roman" w:hAnsi="Times New Roman" w:cs="Times New Roman"/>
          <w:sz w:val="24"/>
          <w:szCs w:val="24"/>
        </w:rPr>
        <w:t>слушаний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 w:rsidR="0071681C">
        <w:rPr>
          <w:rFonts w:ascii="Times New Roman" w:hAnsi="Times New Roman" w:cs="Times New Roman"/>
          <w:sz w:val="24"/>
          <w:szCs w:val="24"/>
        </w:rPr>
        <w:t>. п.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О внесении</w:t>
      </w:r>
      <w:proofErr w:type="gramEnd"/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в решение Совета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.2020, перенесена постановлением главы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1681C"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 w:rsidR="0071681C">
        <w:rPr>
          <w:rFonts w:ascii="Times New Roman" w:hAnsi="Times New Roman" w:cs="Times New Roman"/>
          <w:sz w:val="24"/>
          <w:szCs w:val="24"/>
        </w:rPr>
        <w:t xml:space="preserve"> </w:t>
      </w:r>
      <w:r w:rsidR="0071681C"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="0071681C"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 w:rsidR="0071681C">
        <w:rPr>
          <w:rFonts w:ascii="Times New Roman" w:hAnsi="Times New Roman" w:cs="Times New Roman"/>
          <w:sz w:val="24"/>
          <w:szCs w:val="24"/>
        </w:rPr>
        <w:t>. п.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1B6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1B6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1B6" w:rsidRPr="00F148B2">
        <w:rPr>
          <w:rFonts w:ascii="Times New Roman" w:hAnsi="Times New Roman" w:cs="Times New Roman"/>
          <w:color w:val="000000"/>
          <w:sz w:val="24"/>
          <w:szCs w:val="24"/>
        </w:rPr>
        <w:t>правил благоустройства</w:t>
      </w:r>
      <w:proofErr w:type="gramEnd"/>
      <w:r w:rsidR="004571B6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571B6" w:rsidRPr="00F148B2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4571B6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F84C0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84C0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3992" w:rsidRDefault="0071681C" w:rsidP="00716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опубликованы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17.04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размещены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Таёжный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Проект).</w:t>
      </w:r>
      <w:proofErr w:type="gramEnd"/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опубликовано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размещено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973992" w:rsidRPr="000E78C7" w:rsidRDefault="00973992" w:rsidP="0097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Югра.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начала публичных слушаний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по 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организационный комитет по проведению публичных слушаний по Проекту (далее оргкомитет);</w:t>
      </w:r>
    </w:p>
    <w:p w:rsidR="00ED6989" w:rsidRDefault="00B72451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bookmarkStart w:id="0" w:name="_GoBack"/>
      <w:bookmarkEnd w:id="0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по адресу: 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</w:p>
    <w:p w:rsidR="00B72451" w:rsidRPr="00311C40" w:rsidRDefault="00ED6989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ED6989" w:rsidRPr="000E78C7" w:rsidRDefault="00B72451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6776F3" w:rsidRPr="000E78C7" w:rsidRDefault="006776F3" w:rsidP="006776F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 всем вопросам проведения публичных слушаний обращаться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заведующему сектором по правовым и имущественным отношениям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Таёжный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Хайдуковой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Светлане Павловне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311C40" w:rsidRDefault="004C5D33" w:rsidP="00311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4C5D33" w:rsidRPr="003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0D55"/>
    <w:multiLevelType w:val="multilevel"/>
    <w:tmpl w:val="3BE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F"/>
    <w:rsid w:val="00311C40"/>
    <w:rsid w:val="00325663"/>
    <w:rsid w:val="004571B6"/>
    <w:rsid w:val="004C5D33"/>
    <w:rsid w:val="006776F3"/>
    <w:rsid w:val="0071681C"/>
    <w:rsid w:val="008766C7"/>
    <w:rsid w:val="00973992"/>
    <w:rsid w:val="00995E38"/>
    <w:rsid w:val="009B05CD"/>
    <w:rsid w:val="00A15C7F"/>
    <w:rsid w:val="00AA4335"/>
    <w:rsid w:val="00AA544F"/>
    <w:rsid w:val="00B72451"/>
    <w:rsid w:val="00ED6989"/>
    <w:rsid w:val="00F83BEC"/>
    <w:rsid w:val="00F84C07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2020-08-05T11:21:00Z</dcterms:created>
  <dcterms:modified xsi:type="dcterms:W3CDTF">2020-08-05T11:23:00Z</dcterms:modified>
</cp:coreProperties>
</file>